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8E" w:rsidRPr="0020177D" w:rsidRDefault="004B5A21" w:rsidP="002017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177D">
        <w:rPr>
          <w:rFonts w:ascii="Times New Roman" w:hAnsi="Times New Roman" w:cs="Times New Roman"/>
          <w:sz w:val="28"/>
          <w:szCs w:val="28"/>
        </w:rPr>
        <w:t>Геокешинг «Проделки Бабы-Яги»</w:t>
      </w:r>
    </w:p>
    <w:p w:rsidR="004B5A21" w:rsidRPr="0020177D" w:rsidRDefault="004B5A21" w:rsidP="0020177D">
      <w:pPr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0177D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600" w:firstRow="0" w:lastRow="0" w:firstColumn="0" w:lastColumn="0" w:noHBand="1" w:noVBand="1"/>
      </w:tblPr>
      <w:tblGrid>
        <w:gridCol w:w="9415"/>
      </w:tblGrid>
      <w:tr w:rsidR="004B5A21" w:rsidRPr="0020177D" w:rsidTr="0020177D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  <w:left w:val="nil"/>
              <w:bottom w:val="dashed" w:sz="6" w:space="0" w:color="DDDDDD"/>
              <w:right w:val="nil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</w:tcPr>
          <w:p w:rsidR="00B6478E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Цель: Закрепить и расширить знания детей о хорошо знакомых сказках; создать у детей радо</w:t>
            </w:r>
            <w:r w:rsidR="00B6478E" w:rsidRPr="0020177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стное, эмоциональное настроение</w:t>
            </w:r>
            <w:r w:rsidR="0020177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20177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Образовательные</w:t>
            </w:r>
            <w:r w:rsidRPr="002017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                                                                                  </w:t>
            </w:r>
            <w:r w:rsidR="002017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                     </w:t>
            </w:r>
            <w:r w:rsidRPr="002017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1. 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Закрепить разные виды ходьбы, передвижение по территории центра с преодолением препятствий по карте.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Развивающие</w:t>
            </w:r>
            <w:r w:rsidRPr="002017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                                                                                                                                     </w:t>
            </w:r>
            <w:r w:rsidRPr="002017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1. Развивать интерес и любовь к литературе;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2.Развивать комм</w:t>
            </w:r>
            <w:r w:rsidR="0037056F" w:rsidRPr="002017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уникативные качества детей, 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3.  Развивать воображение, память, внимание.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Воспитательные</w:t>
            </w:r>
            <w:r w:rsidRPr="002017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                                                                                                 </w:t>
            </w:r>
            <w:r w:rsidR="0037056F" w:rsidRPr="002017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                   </w:t>
            </w:r>
            <w:r w:rsidR="0037056F" w:rsidRPr="002017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1. </w:t>
            </w:r>
            <w:r w:rsidRPr="002017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Создать радостное, эмоциональное состояние.</w:t>
            </w:r>
          </w:p>
          <w:p w:rsidR="004B5A21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 Формировать навык коллективного общения и активности.</w:t>
            </w:r>
          </w:p>
          <w:p w:rsidR="0020177D" w:rsidRPr="0020177D" w:rsidRDefault="0020177D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Ход игры:   </w:t>
            </w:r>
          </w:p>
          <w:p w:rsidR="004B5A21" w:rsidRPr="0020177D" w:rsidRDefault="00B6478E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    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  <w:r w:rsidR="0037056F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Педагог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: Ребята, вы любите сказки? (Ответы детей).</w:t>
            </w:r>
          </w:p>
          <w:p w:rsidR="004B5A21" w:rsidRPr="0020177D" w:rsidRDefault="0037056F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Педагог: </w:t>
            </w:r>
            <w:r w:rsidR="00B6478E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Сейчас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каникулы, время приключений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, игр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и сказочных вс</w:t>
            </w:r>
            <w:r w:rsidR="00B6478E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треч. Хотите посмотреть сказку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(Ответы детей).</w:t>
            </w:r>
          </w:p>
          <w:p w:rsidR="0037056F" w:rsidRPr="0020177D" w:rsidRDefault="00B6478E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(Включает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детям сказку, но на экране вместо указанной сказки </w:t>
            </w:r>
            <w:r w:rsidR="0037056F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звучит тревожная музыка.)</w:t>
            </w:r>
          </w:p>
          <w:p w:rsidR="004B5A21" w:rsidRPr="0020177D" w:rsidRDefault="0037056F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Педагог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: Что такое, ничего не понимаю?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</w:t>
            </w:r>
            <w:r w:rsidR="0037056F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оявляется Баба Яга.)</w:t>
            </w:r>
          </w:p>
          <w:p w:rsidR="004B5A21" w:rsidRPr="0020177D" w:rsidRDefault="0037056F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Педагог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: Да это же Баба Яга.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Баба Яга: Ну, здравствуйте, детишечки. Что, не получилось сказочку посмотреть? Это я вам все исп</w:t>
            </w:r>
            <w:r w:rsidR="0037056F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ортила и все сказочки удалила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  <w:p w:rsidR="004B5A21" w:rsidRPr="0020177D" w:rsidRDefault="0037056F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Педагог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: Но зачем?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Баба Яга: А почему я во всех сказках у вас злая, мне это не нравится. Я еще и 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ваши книжечки все забрала и в сундук спрятала, вот так…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(Дети смотрят на книжную полку, а там осталась только книга «</w:t>
            </w:r>
            <w:r w:rsidR="0037056F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Хорошие манеры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», а сказок нет.)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(Баба Яга убегает, дети замечают, что она потеряла клочок бумаги.  Дети внимательно изучают карту).</w:t>
            </w:r>
          </w:p>
          <w:p w:rsidR="00F31C8B" w:rsidRPr="0020177D" w:rsidRDefault="0037056F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Педагог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: Что это?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Может это карта, где Баба Яга спрятала наши книги. Тог</w:t>
            </w:r>
            <w:r w:rsidR="00D85290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</w:t>
            </w:r>
            <w:r w:rsidR="00F31C8B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 мы сможем их найти и вернуть.</w:t>
            </w:r>
            <w:r w:rsidR="00D85290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F31C8B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ам надо поторопиться, пока Баба Яга не обнаружила пропажи. Куда ж</w:t>
            </w:r>
            <w:r w:rsidR="00D85290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е мы направимся? </w:t>
            </w:r>
          </w:p>
          <w:p w:rsidR="004B5A21" w:rsidRPr="0020177D" w:rsidRDefault="00D85290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 Рассматривают карту вместе с детьми )</w:t>
            </w:r>
          </w:p>
          <w:p w:rsidR="006E0AA1" w:rsidRPr="0020177D" w:rsidRDefault="006E0AA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Дети выстраиваются в колонну по одному, и спортивной ходьбой направляются </w:t>
            </w:r>
            <w:r w:rsidR="00D85290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на улицу на участок группы № 4. По дороге преодолев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ают</w:t>
            </w:r>
            <w:r w:rsidR="00D85290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препятствие 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«Пройти в тоннель из 4 обручей на стойках».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Вс</w:t>
            </w:r>
            <w:r w:rsidR="006E0AA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тречают «Золушку», всю в слезах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Дети: Что случилось?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Золушка: Мне фея–крестная подарила платье для бала, а Баба Яга его испортила. Как я теперь на бал попаду…(плачет).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Дети: Не плач, мы тебе поможем.</w:t>
            </w:r>
          </w:p>
          <w:p w:rsidR="004B5A21" w:rsidRPr="0020177D" w:rsidRDefault="006E0AA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(Дети украшают цветами шаблон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в виде платья).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Золушка: Спасибо, ребята, вы мне помогли, теперь я смогу поехать на бал, а вам за вашу доброту я отдам ключ, его здесь Баба яга спрятала.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(Отдает ключ детям. Дети благодарят «Золушку», и, сверившись с картой, продолжа</w:t>
            </w:r>
            <w:r w:rsidR="006E0AA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ют свой путь к домику на участке группы № 12 выполняя подскоки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).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 дерева сидит «Кот ученый», очень грустный. Дети подходят, здороваются, и спрашивают</w:t>
            </w:r>
            <w:r w:rsidR="006E0AA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у кота, не видел ли он сундука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Кот: Нет, сундука я не видел, а вот Бабу Ягу видел. Она что-то прятала.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Дети: Где?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Кот: Я бы вам показал, но Баба Яга меня на цепь посадила, и замок заколдовала, можно его от</w:t>
            </w:r>
            <w:r w:rsidR="002A3F94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крыть, только разгадав загадки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 Помогите мне, а то я все сказки позабыл.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Дети: Конечно, поможем.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 </w:t>
            </w:r>
            <w:r w:rsidR="002A3F94" w:rsidRPr="0020177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Как у Бабы у Яги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Нет совсем одной ноги,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Зато есть замечательный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Аппарат летательный.</w:t>
            </w:r>
          </w:p>
          <w:p w:rsid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Какой?                                                                                                   </w:t>
            </w:r>
            <w:r w:rsidR="00F31C8B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        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(Ступа)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Болото – дом ее родной.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 ней в гости ходит Водяной.</w:t>
            </w:r>
          </w:p>
          <w:p w:rsidR="00F31C8B" w:rsidRPr="0020177D" w:rsidRDefault="002A3F94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(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Кикимора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)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Была она артисткой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Прекрасной, как звезда,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От злого Карабаса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Сбежала навсегда.</w:t>
            </w:r>
          </w:p>
          <w:p w:rsidR="004B5A21" w:rsidRPr="0020177D" w:rsidRDefault="002A3F94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(Мальвина)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Уверенный в себе, хоть неумейка,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 от природы он большой зазнайка,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 ну-ка угадать его сумей-ка,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Известен всем под именем …</w:t>
            </w:r>
          </w:p>
          <w:p w:rsidR="004B5A21" w:rsidRPr="0020177D" w:rsidRDefault="002A3F94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(Незнайка)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Любит есть он бутерброд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Не как все, наоборот,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Он в тельняшке, как моряк.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Звать кота, скажите, как?</w:t>
            </w:r>
          </w:p>
          <w:p w:rsidR="004B5A21" w:rsidRPr="0020177D" w:rsidRDefault="002A3F94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(Матроскин)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Сказку быстро вспоминай: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Персонаж в ней — мальчик Кай,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Королева Снежная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Сердце заморозила,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Но девчурка нежная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Мальчика не бросила.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Шла она в мороз, метели,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 еде забыв, постели.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Шла она на помощь другу.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Как зовут его подругу?</w:t>
            </w:r>
          </w:p>
          <w:p w:rsidR="004B5A21" w:rsidRPr="0020177D" w:rsidRDefault="002A3F94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(Герда)</w:t>
            </w:r>
          </w:p>
          <w:p w:rsidR="004B5A21" w:rsidRPr="0020177D" w:rsidRDefault="002A3F94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(Дети разгадывают загадки, кот снимает цепь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).</w:t>
            </w:r>
          </w:p>
          <w:p w:rsidR="00F31C8B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Кот: Спасибо вам ребята, теперь я снова смогу ходить и рассказывать всем сказки. Баба Яга что-то </w:t>
            </w:r>
            <w:r w:rsidR="002A3F94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за деревом прятала. </w:t>
            </w:r>
          </w:p>
          <w:p w:rsidR="004B5A21" w:rsidRPr="0020177D" w:rsidRDefault="002A3F94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Находит и отдает детям ключ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(Дети </w:t>
            </w:r>
            <w:r w:rsidR="002A3F94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б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лагодарят «Кота», сверяются с картой, и, построившись в колонны по одно</w:t>
            </w:r>
            <w:r w:rsidR="002A3F94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му, выполняя упражнение ходьба широким шагом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, </w:t>
            </w:r>
            <w:r w:rsidR="002A3F94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отправляются на участок группы №1.</w:t>
            </w:r>
            <w:r w:rsidR="00F31C8B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2A3F94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 дороге преодолевают препятствие «Прыжки по «кочкам»»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).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Дети:</w:t>
            </w:r>
            <w:r w:rsidR="002A3F94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Здравствуй Рыцар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ь, ты не видел Бабу Ягу?</w:t>
            </w:r>
          </w:p>
          <w:p w:rsidR="004B5A21" w:rsidRPr="0020177D" w:rsidRDefault="002A3F94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Рыцар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ь: Видел, она мне «живую воду» испортила, не знаю, что и делать теперь.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Дети: Мы знаем способ очистки воды и поможем тебе.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(Дети фильтруют воду, выливая последние капли из сосуда выпадает очередной ключ).</w:t>
            </w:r>
          </w:p>
          <w:p w:rsidR="004B5A21" w:rsidRPr="0020177D" w:rsidRDefault="002A3F94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Рыцар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ь: Ах, вот для чего Баба Яга мне воду испортила, спасибо за помощь, поторопитесь.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(Дети сверяются с картой, выстраиваются в колонну по од</w:t>
            </w:r>
            <w:r w:rsidR="002A3F94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ному и, выполняя упражнение «Переступи через барьер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  <w:r w:rsidR="00F31C8B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,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C20098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направляются к скамейке группы № 13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).</w:t>
            </w:r>
          </w:p>
          <w:p w:rsidR="004B5A21" w:rsidRPr="0020177D" w:rsidRDefault="00C20098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(На скамейке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сидит печальный «гном»).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Дети: Здравствуй гном, что случилось?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Гном: Пробегала здесь Баба Яга, и перепутала мне все предметы, а я должен был их отнести и передать героям в сказки. Теперь я не знаю, что мне делать…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Дети: Мы тебе поможем.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(Дети достают из мешочка предметы и называют, из каких они сказок. В конце находит еще один ключ).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Гном: Ах, вот зачем Бабе Яге понадобился мой мешочек, она в нем ключ спрятала. Возьмите его и поторопитесь. Но будьте осторожны, Баба Яга на дороге ловушки поставила.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(Дети благодарят «Гнома»,  сверяются с картой, построившись в колонну по одному, продолжают путь дальше, по лабиринту, в музыкальный зал).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(В зале разбросаны мягкие игровые модули, среди них «Наф-Наф»)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Дети: Что случилось?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Наф-Наф: Пробегала Баба Яга и сломала наш домик. Где мы с братьями теперь будем жить?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Дети: Мы вам поможем.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(Дети строят из мягких игровых модулей домик для поросят, и находят очередной ключ).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Наф-Наф: Спасибо ребята, я теперь понял, зачем Баба Яга сломала наш домик. Поторопитесь, как бы она других бед не натворила.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(Дети прощаются с поросенком, берут ключ и, сверившись с картой, выполняя упражнение «бег» направляются в медицинский кабинет).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(Детей встречает «Айболит»)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Айболит: Здравствуйте, ребята, пришли лечиться?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Дети: Нет, мы не заболели, а ищем Бабу Ягу.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Айболит: Да, забегала ко мне старушка, очень торопилась, даже свой сундук забыла. Вот посмотрите.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Дети: Это, наверное, тот сундук, куда Баба Яга наши книги спрятала.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(Дети рассматривают сундук, на нем 5 замков. Пересчитав свои ключи, дети понимают, что они от сундука).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(Открыв сундук, дети забирают свои книги. Взамен оставляют Бабе Яге книгу «</w:t>
            </w:r>
            <w:r w:rsidR="00C20098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Хорошие манеры»</w:t>
            </w:r>
            <w:r w:rsidR="00B6478E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и послание</w:t>
            </w:r>
            <w:r w:rsidR="00C20098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«Здравствуй Баба Яга, прочитай эту книгу, и веди себя хорошо, тогда тебя будут любить все дети».</w:t>
            </w:r>
          </w:p>
          <w:p w:rsidR="004B5A21" w:rsidRPr="0020177D" w:rsidRDefault="00B6478E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Педагог</w:t>
            </w:r>
            <w:r w:rsidR="004B5A21"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: Мы нашли свои книги, теперь нам пора возвращаться в группу.</w:t>
            </w:r>
          </w:p>
          <w:p w:rsidR="004B5A21" w:rsidRPr="0020177D" w:rsidRDefault="004B5A21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017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(Дети прощаются с «Айболитом» и возвращаются в группу).</w:t>
            </w:r>
          </w:p>
        </w:tc>
      </w:tr>
      <w:tr w:rsidR="0020177D" w:rsidRPr="0020177D" w:rsidTr="0020177D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  <w:left w:val="nil"/>
              <w:bottom w:val="dashed" w:sz="6" w:space="0" w:color="DDDDDD"/>
              <w:right w:val="nil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</w:tcPr>
          <w:p w:rsidR="0020177D" w:rsidRPr="0020177D" w:rsidRDefault="0020177D" w:rsidP="0020177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</w:tbl>
    <w:p w:rsidR="00897B2F" w:rsidRPr="0020177D" w:rsidRDefault="00897B2F" w:rsidP="002017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7B2F" w:rsidRPr="0020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64"/>
    <w:rsid w:val="0020177D"/>
    <w:rsid w:val="002A3F94"/>
    <w:rsid w:val="0037056F"/>
    <w:rsid w:val="004B5A21"/>
    <w:rsid w:val="006E0AA1"/>
    <w:rsid w:val="00897B2F"/>
    <w:rsid w:val="00B6478E"/>
    <w:rsid w:val="00C20098"/>
    <w:rsid w:val="00D644FA"/>
    <w:rsid w:val="00D85290"/>
    <w:rsid w:val="00F31C8B"/>
    <w:rsid w:val="00F5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dcterms:created xsi:type="dcterms:W3CDTF">2019-11-13T09:03:00Z</dcterms:created>
  <dcterms:modified xsi:type="dcterms:W3CDTF">2019-11-13T09:03:00Z</dcterms:modified>
</cp:coreProperties>
</file>